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76" w:rsidRPr="00B268A1" w:rsidRDefault="003A6676" w:rsidP="003A6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26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МАТЕРИАЛЬНО-ТЕХНИЧЕСКОЕ ОБЕСПЕЧЕНИЕ КАБИНЕТА АНГЛИЙСКОГО ЯЗЫКА</w:t>
      </w:r>
    </w:p>
    <w:p w:rsidR="003A6676" w:rsidRPr="00B268A1" w:rsidRDefault="003A6676" w:rsidP="003A6676">
      <w:pPr>
        <w:spacing w:after="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A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496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898"/>
        <w:gridCol w:w="891"/>
        <w:gridCol w:w="2091"/>
      </w:tblGrid>
      <w:tr w:rsidR="003A6676" w:rsidRPr="00B268A1" w:rsidTr="008807A6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объектов и средств</w:t>
            </w:r>
          </w:p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материально-технического обеспечения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</w:t>
            </w:r>
          </w:p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10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Библиотечный фонд (книгопечатная продукция)</w:t>
            </w:r>
          </w:p>
        </w:tc>
      </w:tr>
      <w:tr w:rsidR="003A6676" w:rsidRPr="00B268A1" w:rsidTr="008807A6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Рабочая (авторская) программа к линии «Мир английского языка» для 5-9 классов общеобразовательной школы автор 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Кузовлев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В.П.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pStyle w:val="a3"/>
              <w:ind w:left="-15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УМК «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English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2». 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Кузовлев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В.П. </w:t>
            </w:r>
            <w:r w:rsidRPr="00B268A1">
              <w:rPr>
                <w:rFonts w:ascii="Times New Roman" w:hAnsi="Times New Roman" w:cs="Times New Roman"/>
                <w:sz w:val="26"/>
                <w:szCs w:val="26"/>
              </w:rPr>
              <w:t>– М.: Просвещение, 2012.</w:t>
            </w:r>
          </w:p>
          <w:p w:rsidR="003A6676" w:rsidRPr="00B268A1" w:rsidRDefault="003A6676" w:rsidP="008807A6">
            <w:pPr>
              <w:pStyle w:val="a3"/>
              <w:ind w:left="-15"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УМК «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English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3». 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Кузовлев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В.П. </w:t>
            </w:r>
            <w:r w:rsidRPr="00B268A1">
              <w:rPr>
                <w:rFonts w:ascii="Times New Roman" w:hAnsi="Times New Roman" w:cs="Times New Roman"/>
                <w:sz w:val="26"/>
                <w:szCs w:val="26"/>
              </w:rPr>
              <w:t>– М.: Просвещение, 2013.</w:t>
            </w:r>
          </w:p>
          <w:p w:rsidR="003A6676" w:rsidRPr="00B268A1" w:rsidRDefault="003A6676" w:rsidP="008807A6">
            <w:pPr>
              <w:pStyle w:val="a3"/>
              <w:ind w:left="-15"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УМК «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English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5». 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Кузовлев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В.П. </w:t>
            </w:r>
            <w:r w:rsidRPr="00B268A1">
              <w:rPr>
                <w:rFonts w:ascii="Times New Roman" w:hAnsi="Times New Roman" w:cs="Times New Roman"/>
                <w:sz w:val="26"/>
                <w:szCs w:val="26"/>
              </w:rPr>
              <w:t>– М.: Просвещение, 2015.</w:t>
            </w:r>
            <w:r w:rsidRPr="00B268A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УМК «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English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6». 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Кузовлев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В.П. </w:t>
            </w:r>
            <w:r w:rsidRPr="00B268A1">
              <w:rPr>
                <w:rFonts w:ascii="Times New Roman" w:hAnsi="Times New Roman" w:cs="Times New Roman"/>
                <w:sz w:val="26"/>
                <w:szCs w:val="26"/>
              </w:rPr>
              <w:t>– М.: Просвещение, 2016.</w:t>
            </w: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A6676" w:rsidRPr="007E3FBE" w:rsidRDefault="003A6676" w:rsidP="008807A6">
            <w:pPr>
              <w:pStyle w:val="a3"/>
              <w:ind w:left="-15"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УМК «</w:t>
            </w: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Enjoy</w:t>
            </w:r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English».4-11 классы. </w:t>
            </w:r>
            <w:proofErr w:type="spellStart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Биболетова</w:t>
            </w:r>
            <w:proofErr w:type="spellEnd"/>
            <w:r w:rsidRPr="00B26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М.З. </w:t>
            </w:r>
            <w:r w:rsidRPr="00B268A1">
              <w:rPr>
                <w:rFonts w:ascii="Times New Roman" w:hAnsi="Times New Roman" w:cs="Times New Roman"/>
                <w:sz w:val="26"/>
                <w:szCs w:val="26"/>
              </w:rPr>
              <w:t>– Обнинск</w:t>
            </w:r>
            <w:proofErr w:type="gramStart"/>
            <w:r w:rsidRPr="00B268A1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B268A1">
              <w:rPr>
                <w:rFonts w:ascii="Times New Roman" w:hAnsi="Times New Roman" w:cs="Times New Roman"/>
                <w:sz w:val="26"/>
                <w:szCs w:val="26"/>
              </w:rPr>
              <w:t>Титул, 2012.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pStyle w:val="a3"/>
              <w:ind w:left="-15"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Двуязычный словарь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104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Мебель и инвентарь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Классная доска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преподавателя</w:t>
            </w:r>
          </w:p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 мягкий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 ученический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 ученический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Шкаф для книг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Ведро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Умывальник с тумбой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Стенд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для проектора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настенные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104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Экранно-звуковые пособия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Аудиодиски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презентации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104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Наглядные пособия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 Великобритании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Карта США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Таблица времен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неправильных глаголов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алфавит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Плакат: Числительные, основные формы глагола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стенд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6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A6676" w:rsidRPr="00B268A1" w:rsidTr="008807A6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676" w:rsidRPr="00B268A1" w:rsidRDefault="003A6676" w:rsidP="008807A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02211" w:rsidRDefault="00502211"/>
    <w:sectPr w:rsidR="0050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76"/>
    <w:rsid w:val="00004DD0"/>
    <w:rsid w:val="000308DA"/>
    <w:rsid w:val="00045CB1"/>
    <w:rsid w:val="000518A2"/>
    <w:rsid w:val="00054102"/>
    <w:rsid w:val="00066FE5"/>
    <w:rsid w:val="00084D82"/>
    <w:rsid w:val="00095536"/>
    <w:rsid w:val="000A274A"/>
    <w:rsid w:val="000A79A4"/>
    <w:rsid w:val="000C0966"/>
    <w:rsid w:val="000D29FE"/>
    <w:rsid w:val="000E08AE"/>
    <w:rsid w:val="000E08C5"/>
    <w:rsid w:val="00102AED"/>
    <w:rsid w:val="00111681"/>
    <w:rsid w:val="001160D1"/>
    <w:rsid w:val="001564FF"/>
    <w:rsid w:val="00157021"/>
    <w:rsid w:val="00174A76"/>
    <w:rsid w:val="001833C3"/>
    <w:rsid w:val="0019703E"/>
    <w:rsid w:val="00226E33"/>
    <w:rsid w:val="00230829"/>
    <w:rsid w:val="00232545"/>
    <w:rsid w:val="00254144"/>
    <w:rsid w:val="002703BA"/>
    <w:rsid w:val="002A6392"/>
    <w:rsid w:val="002D4971"/>
    <w:rsid w:val="002F1210"/>
    <w:rsid w:val="002F68E9"/>
    <w:rsid w:val="003003A7"/>
    <w:rsid w:val="00310DCA"/>
    <w:rsid w:val="003469A4"/>
    <w:rsid w:val="003602F0"/>
    <w:rsid w:val="00362631"/>
    <w:rsid w:val="00377326"/>
    <w:rsid w:val="00380C1F"/>
    <w:rsid w:val="0039543A"/>
    <w:rsid w:val="00397169"/>
    <w:rsid w:val="003A6676"/>
    <w:rsid w:val="004165E8"/>
    <w:rsid w:val="004616E8"/>
    <w:rsid w:val="00470471"/>
    <w:rsid w:val="0048584E"/>
    <w:rsid w:val="004A0E6C"/>
    <w:rsid w:val="004B0F4E"/>
    <w:rsid w:val="004E4C13"/>
    <w:rsid w:val="004E7C8A"/>
    <w:rsid w:val="0050047F"/>
    <w:rsid w:val="00502211"/>
    <w:rsid w:val="00502671"/>
    <w:rsid w:val="005034CD"/>
    <w:rsid w:val="0051515E"/>
    <w:rsid w:val="00516F7D"/>
    <w:rsid w:val="005359F2"/>
    <w:rsid w:val="00542C34"/>
    <w:rsid w:val="00552ED8"/>
    <w:rsid w:val="00554029"/>
    <w:rsid w:val="00557D23"/>
    <w:rsid w:val="005903A7"/>
    <w:rsid w:val="00597811"/>
    <w:rsid w:val="005A2A29"/>
    <w:rsid w:val="005B50C9"/>
    <w:rsid w:val="005B6F5D"/>
    <w:rsid w:val="005D59FB"/>
    <w:rsid w:val="005E5C06"/>
    <w:rsid w:val="005E7DD0"/>
    <w:rsid w:val="0060007B"/>
    <w:rsid w:val="006048A5"/>
    <w:rsid w:val="0061482E"/>
    <w:rsid w:val="00614EEA"/>
    <w:rsid w:val="00624AEB"/>
    <w:rsid w:val="00630A49"/>
    <w:rsid w:val="00630C93"/>
    <w:rsid w:val="0064048C"/>
    <w:rsid w:val="00650A1E"/>
    <w:rsid w:val="006A7993"/>
    <w:rsid w:val="006B0834"/>
    <w:rsid w:val="006C0304"/>
    <w:rsid w:val="0070204E"/>
    <w:rsid w:val="00717CD3"/>
    <w:rsid w:val="00721F9A"/>
    <w:rsid w:val="00777FF7"/>
    <w:rsid w:val="007B2365"/>
    <w:rsid w:val="007C2FA3"/>
    <w:rsid w:val="007E30B4"/>
    <w:rsid w:val="007F3CAA"/>
    <w:rsid w:val="0080368A"/>
    <w:rsid w:val="00824789"/>
    <w:rsid w:val="00825374"/>
    <w:rsid w:val="0087525D"/>
    <w:rsid w:val="00890707"/>
    <w:rsid w:val="008B06B2"/>
    <w:rsid w:val="008B326A"/>
    <w:rsid w:val="008B4085"/>
    <w:rsid w:val="008B79EC"/>
    <w:rsid w:val="008F2FF2"/>
    <w:rsid w:val="009011C5"/>
    <w:rsid w:val="00903A70"/>
    <w:rsid w:val="00913F4D"/>
    <w:rsid w:val="0093735B"/>
    <w:rsid w:val="00962D42"/>
    <w:rsid w:val="00984BEF"/>
    <w:rsid w:val="009A1D64"/>
    <w:rsid w:val="009B7B95"/>
    <w:rsid w:val="009E1054"/>
    <w:rsid w:val="009E7008"/>
    <w:rsid w:val="00A00231"/>
    <w:rsid w:val="00A14967"/>
    <w:rsid w:val="00A17E0F"/>
    <w:rsid w:val="00A2776E"/>
    <w:rsid w:val="00A343C9"/>
    <w:rsid w:val="00A40F9C"/>
    <w:rsid w:val="00A63873"/>
    <w:rsid w:val="00A92DAB"/>
    <w:rsid w:val="00AA5A35"/>
    <w:rsid w:val="00AD11DB"/>
    <w:rsid w:val="00AD78BF"/>
    <w:rsid w:val="00AE1330"/>
    <w:rsid w:val="00AE779E"/>
    <w:rsid w:val="00B13A08"/>
    <w:rsid w:val="00B51072"/>
    <w:rsid w:val="00B56EBD"/>
    <w:rsid w:val="00B6292B"/>
    <w:rsid w:val="00B74B30"/>
    <w:rsid w:val="00B8371A"/>
    <w:rsid w:val="00B9779F"/>
    <w:rsid w:val="00BB212A"/>
    <w:rsid w:val="00BC144A"/>
    <w:rsid w:val="00BC60D4"/>
    <w:rsid w:val="00BD19D0"/>
    <w:rsid w:val="00BD3EC9"/>
    <w:rsid w:val="00C21D75"/>
    <w:rsid w:val="00C2454B"/>
    <w:rsid w:val="00C255D4"/>
    <w:rsid w:val="00C55EE7"/>
    <w:rsid w:val="00C82AE2"/>
    <w:rsid w:val="00CA6E41"/>
    <w:rsid w:val="00CD26C8"/>
    <w:rsid w:val="00CF4E43"/>
    <w:rsid w:val="00CF7490"/>
    <w:rsid w:val="00D80141"/>
    <w:rsid w:val="00D834C7"/>
    <w:rsid w:val="00D96388"/>
    <w:rsid w:val="00DA2424"/>
    <w:rsid w:val="00DA34E0"/>
    <w:rsid w:val="00DB5810"/>
    <w:rsid w:val="00DC2835"/>
    <w:rsid w:val="00E75D89"/>
    <w:rsid w:val="00E7683D"/>
    <w:rsid w:val="00E77DDC"/>
    <w:rsid w:val="00E877B7"/>
    <w:rsid w:val="00E913BE"/>
    <w:rsid w:val="00ED629D"/>
    <w:rsid w:val="00EF497F"/>
    <w:rsid w:val="00F02EB0"/>
    <w:rsid w:val="00F0564E"/>
    <w:rsid w:val="00F17EDB"/>
    <w:rsid w:val="00F80A39"/>
    <w:rsid w:val="00F82504"/>
    <w:rsid w:val="00F9007B"/>
    <w:rsid w:val="00FB452A"/>
    <w:rsid w:val="00FC165E"/>
    <w:rsid w:val="00FE016F"/>
    <w:rsid w:val="00FE7B22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6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2017-05-05T07:42:00Z</dcterms:created>
  <dcterms:modified xsi:type="dcterms:W3CDTF">2017-05-05T07:43:00Z</dcterms:modified>
</cp:coreProperties>
</file>